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542"/>
        <w:gridCol w:w="2835"/>
        <w:gridCol w:w="2530"/>
        <w:gridCol w:w="2857"/>
        <w:gridCol w:w="2693"/>
        <w:gridCol w:w="2551"/>
      </w:tblGrid>
      <w:tr w:rsidR="00966B0A" w:rsidRPr="00C80A72" w:rsidTr="00C80A72">
        <w:trPr>
          <w:trHeight w:hRule="exact" w:val="340"/>
        </w:trPr>
        <w:tc>
          <w:tcPr>
            <w:tcW w:w="543" w:type="dxa"/>
            <w:vAlign w:val="center"/>
          </w:tcPr>
          <w:p w:rsidR="0087495E" w:rsidRPr="00C80A72" w:rsidRDefault="0087495E" w:rsidP="00C80A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Align w:val="center"/>
          </w:tcPr>
          <w:p w:rsidR="0087495E" w:rsidRPr="00E27856" w:rsidRDefault="00F96CE8" w:rsidP="00C80A72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87495E" w:rsidRPr="00E27856" w:rsidRDefault="00F96CE8" w:rsidP="00C80A72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2</w:t>
            </w:r>
          </w:p>
        </w:tc>
        <w:tc>
          <w:tcPr>
            <w:tcW w:w="2530" w:type="dxa"/>
            <w:vAlign w:val="center"/>
          </w:tcPr>
          <w:p w:rsidR="0087495E" w:rsidRPr="00E27856" w:rsidRDefault="00F96CE8" w:rsidP="00C80A72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3</w:t>
            </w:r>
          </w:p>
        </w:tc>
        <w:tc>
          <w:tcPr>
            <w:tcW w:w="2857" w:type="dxa"/>
            <w:vAlign w:val="center"/>
          </w:tcPr>
          <w:p w:rsidR="0087495E" w:rsidRPr="00E27856" w:rsidRDefault="00F96CE8" w:rsidP="00C80A72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87495E" w:rsidRPr="00E27856" w:rsidRDefault="00F96CE8" w:rsidP="00C80A72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87495E" w:rsidRPr="00E27856" w:rsidRDefault="00F96CE8" w:rsidP="00C80A72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6</w:t>
            </w:r>
          </w:p>
        </w:tc>
      </w:tr>
      <w:tr w:rsidR="00BD62A3" w:rsidRPr="00C80A72" w:rsidTr="00CE7E8A">
        <w:trPr>
          <w:trHeight w:val="6594"/>
        </w:trPr>
        <w:tc>
          <w:tcPr>
            <w:tcW w:w="543" w:type="dxa"/>
            <w:textDirection w:val="btLr"/>
            <w:vAlign w:val="center"/>
          </w:tcPr>
          <w:p w:rsidR="00BD62A3" w:rsidRPr="00E27856" w:rsidRDefault="00791B15" w:rsidP="00C80A72">
            <w:pPr>
              <w:ind w:left="113" w:right="113"/>
              <w:jc w:val="center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>Логика</w:t>
            </w:r>
          </w:p>
        </w:tc>
        <w:tc>
          <w:tcPr>
            <w:tcW w:w="2542" w:type="dxa"/>
            <w:vAlign w:val="center"/>
          </w:tcPr>
          <w:p w:rsidR="00BD62A3" w:rsidRPr="00FD2286" w:rsidRDefault="00CE7E8A" w:rsidP="003E56D6">
            <w:pPr>
              <w:jc w:val="center"/>
              <w:rPr>
                <w:rStyle w:val="a8"/>
                <w:i w:val="0"/>
                <w:sz w:val="22"/>
              </w:rPr>
            </w:pPr>
            <w:r w:rsidRPr="00AB59E4">
              <w:rPr>
                <w:color w:val="000000"/>
                <w:shd w:val="clear" w:color="auto" w:fill="FFFFFF"/>
              </w:rPr>
              <w:t>Вы опросили 1000 аборигенов, сидящих за огромным столом, и все они сказали: «Все остальные с</w:t>
            </w:r>
            <w:r w:rsidRPr="00AB59E4">
              <w:rPr>
                <w:color w:val="000000"/>
                <w:shd w:val="clear" w:color="auto" w:fill="FFFFFF"/>
              </w:rPr>
              <w:t>о</w:t>
            </w:r>
            <w:r w:rsidRPr="00AB59E4">
              <w:rPr>
                <w:color w:val="000000"/>
                <w:shd w:val="clear" w:color="auto" w:fill="FFFFFF"/>
              </w:rPr>
              <w:t>бравшиеся — л</w:t>
            </w:r>
            <w:r>
              <w:rPr>
                <w:color w:val="000000"/>
                <w:shd w:val="clear" w:color="auto" w:fill="FFFFFF"/>
              </w:rPr>
              <w:t>жецы». Сколько среди них лжецов</w:t>
            </w:r>
            <w:r w:rsidRPr="00AB59E4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2835" w:type="dxa"/>
            <w:vAlign w:val="center"/>
          </w:tcPr>
          <w:p w:rsidR="00BD62A3" w:rsidRPr="00FD2286" w:rsidRDefault="00CE7E8A" w:rsidP="00381641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4B3223">
              <w:t>На планете Апчхи живут бяки, буки, зелюки и хрюмзики. Известно, что любой бука является б</w:t>
            </w:r>
            <w:r w:rsidRPr="004B3223">
              <w:t>я</w:t>
            </w:r>
            <w:r w:rsidRPr="004B3223">
              <w:t>кой, но ни один бука не является хрюмзиком. Е</w:t>
            </w:r>
            <w:r w:rsidRPr="004B3223">
              <w:t>с</w:t>
            </w:r>
            <w:r w:rsidRPr="004B3223">
              <w:t>ли зелюк не бяка, то он обязательно хрюмзик. Сколько бук являются зелюками, если они не бяки?</w:t>
            </w:r>
          </w:p>
        </w:tc>
        <w:tc>
          <w:tcPr>
            <w:tcW w:w="2530" w:type="dxa"/>
            <w:vAlign w:val="center"/>
          </w:tcPr>
          <w:p w:rsidR="00BD62A3" w:rsidRPr="00FD2286" w:rsidRDefault="00CE7E8A" w:rsidP="00381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3D7">
              <w:rPr>
                <w:color w:val="000000"/>
              </w:rPr>
              <w:t>Лёша и Гоша вскап</w:t>
            </w:r>
            <w:r w:rsidRPr="00EF43D7">
              <w:rPr>
                <w:color w:val="000000"/>
              </w:rPr>
              <w:t>ы</w:t>
            </w:r>
            <w:r w:rsidRPr="00EF43D7">
              <w:rPr>
                <w:color w:val="000000"/>
              </w:rPr>
              <w:t>вали на огороде гря</w:t>
            </w:r>
            <w:r w:rsidRPr="00EF43D7">
              <w:rPr>
                <w:color w:val="000000"/>
              </w:rPr>
              <w:t>д</w:t>
            </w:r>
            <w:r w:rsidRPr="00EF43D7">
              <w:rPr>
                <w:color w:val="000000"/>
              </w:rPr>
              <w:t>ку. Они начали работу с противоположных концов грядки, двиг</w:t>
            </w:r>
            <w:r w:rsidRPr="00EF43D7">
              <w:rPr>
                <w:color w:val="000000"/>
              </w:rPr>
              <w:t>а</w:t>
            </w:r>
            <w:r w:rsidRPr="00EF43D7">
              <w:rPr>
                <w:color w:val="000000"/>
              </w:rPr>
              <w:t>ясь навстречу друг другу. Гоша копал в два раза быстрее, чем Лёша, но зато после каждого вскопанного метра устраивал п</w:t>
            </w:r>
            <w:r w:rsidRPr="00EF43D7">
              <w:rPr>
                <w:color w:val="000000"/>
              </w:rPr>
              <w:t>е</w:t>
            </w:r>
            <w:r w:rsidRPr="00EF43D7">
              <w:rPr>
                <w:color w:val="000000"/>
              </w:rPr>
              <w:t>рерыв на 20 минут, а Лёша копал хоть и медленно, но без п</w:t>
            </w:r>
            <w:r w:rsidRPr="00EF43D7">
              <w:rPr>
                <w:color w:val="000000"/>
              </w:rPr>
              <w:t>е</w:t>
            </w:r>
            <w:r w:rsidRPr="00EF43D7">
              <w:rPr>
                <w:color w:val="000000"/>
              </w:rPr>
              <w:t>рерывов. Через 2 часа после начала работы Лёша добрался до с</w:t>
            </w:r>
            <w:r w:rsidRPr="00EF43D7">
              <w:rPr>
                <w:color w:val="000000"/>
              </w:rPr>
              <w:t>е</w:t>
            </w:r>
            <w:r w:rsidRPr="00EF43D7">
              <w:rPr>
                <w:color w:val="000000"/>
              </w:rPr>
              <w:t>редины грядки и о</w:t>
            </w:r>
            <w:r w:rsidRPr="00EF43D7">
              <w:rPr>
                <w:color w:val="000000"/>
              </w:rPr>
              <w:t>б</w:t>
            </w:r>
            <w:r w:rsidRPr="00EF43D7">
              <w:rPr>
                <w:color w:val="000000"/>
              </w:rPr>
              <w:t>наружил там выпо</w:t>
            </w:r>
            <w:r w:rsidRPr="00EF43D7">
              <w:rPr>
                <w:color w:val="000000"/>
              </w:rPr>
              <w:t>л</w:t>
            </w:r>
            <w:r w:rsidRPr="00EF43D7">
              <w:rPr>
                <w:color w:val="000000"/>
              </w:rPr>
              <w:t>нившего свою пол</w:t>
            </w:r>
            <w:r w:rsidRPr="00EF43D7">
              <w:rPr>
                <w:color w:val="000000"/>
              </w:rPr>
              <w:t>о</w:t>
            </w:r>
            <w:r w:rsidRPr="00EF43D7">
              <w:rPr>
                <w:color w:val="000000"/>
              </w:rPr>
              <w:t>вину работы Гошу. Чему равна длина грядки</w:t>
            </w:r>
            <w:r w:rsidR="008F1F6A">
              <w:rPr>
                <w:color w:val="000000"/>
              </w:rPr>
              <w:t>?</w:t>
            </w:r>
          </w:p>
        </w:tc>
        <w:tc>
          <w:tcPr>
            <w:tcW w:w="2857" w:type="dxa"/>
            <w:vAlign w:val="center"/>
          </w:tcPr>
          <w:p w:rsidR="00BD62A3" w:rsidRPr="00FD2286" w:rsidRDefault="00CE7E8A" w:rsidP="00DB31D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t>В комнате стоят 20 стульев двух цветов: с</w:t>
            </w:r>
            <w:r>
              <w:t>и</w:t>
            </w:r>
            <w:r>
              <w:t>него и красного. На ка</w:t>
            </w:r>
            <w:r>
              <w:t>ж</w:t>
            </w:r>
            <w:r>
              <w:t>дый из стульев сел либо рыцарь, либо лжец. Р</w:t>
            </w:r>
            <w:r>
              <w:t>ы</w:t>
            </w:r>
            <w:r>
              <w:t>цари всегда говорят правду, лжецы всегда лгут. Каждый из сид</w:t>
            </w:r>
            <w:r>
              <w:t>я</w:t>
            </w:r>
            <w:r>
              <w:t>щих заявил, что он сидит на синем стуле. Затем они как-то пересели, п</w:t>
            </w:r>
            <w:r>
              <w:t>о</w:t>
            </w:r>
            <w:r>
              <w:t>сле чего половина из с</w:t>
            </w:r>
            <w:r>
              <w:t>и</w:t>
            </w:r>
            <w:r>
              <w:t>дящих сказали, что сидят на синих стульях, а о</w:t>
            </w:r>
            <w:r>
              <w:t>с</w:t>
            </w:r>
            <w:r>
              <w:t>тальные сказали, что с</w:t>
            </w:r>
            <w:r>
              <w:t>и</w:t>
            </w:r>
            <w:r>
              <w:t>дят на красных. Сколько рыцарей теперь сидит на красных стульях?</w:t>
            </w:r>
          </w:p>
        </w:tc>
        <w:tc>
          <w:tcPr>
            <w:tcW w:w="2693" w:type="dxa"/>
            <w:vAlign w:val="center"/>
          </w:tcPr>
          <w:p w:rsidR="00B03048" w:rsidRPr="00FD2286" w:rsidRDefault="00CE7E8A" w:rsidP="00381641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t>Каждый день баран учит одинаковое кол</w:t>
            </w:r>
            <w:r>
              <w:t>и</w:t>
            </w:r>
            <w:r>
              <w:t>чество языков. К вечеру своего дня рождения он знал 1000 языков. В первый день того же месяца он знал к вечеру 820 языков, а в после</w:t>
            </w:r>
            <w:r>
              <w:t>д</w:t>
            </w:r>
            <w:r>
              <w:t>ний день этого месяца – 1100 языков. Когда у барана день рождения?</w:t>
            </w:r>
          </w:p>
        </w:tc>
        <w:tc>
          <w:tcPr>
            <w:tcW w:w="2551" w:type="dxa"/>
            <w:vAlign w:val="center"/>
          </w:tcPr>
          <w:p w:rsidR="00BD62A3" w:rsidRPr="00FD2286" w:rsidRDefault="00CE7E8A" w:rsidP="00381641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E7E8A">
              <w:t>Клетки таблицы 7х8 раскрашены в кра</w:t>
            </w:r>
            <w:r w:rsidRPr="00CE7E8A">
              <w:t>с</w:t>
            </w:r>
            <w:r w:rsidRPr="00CE7E8A">
              <w:t>ный, синий и зел</w:t>
            </w:r>
            <w:r w:rsidRPr="00CE7E8A">
              <w:t>ё</w:t>
            </w:r>
            <w:r w:rsidRPr="00CE7E8A">
              <w:t>ный цвета. В каждой строчке красных кл</w:t>
            </w:r>
            <w:r w:rsidRPr="00CE7E8A">
              <w:t>е</w:t>
            </w:r>
            <w:r w:rsidRPr="00CE7E8A">
              <w:t>ток не меньше, чем синих, и не меньше, чем зелёных. В ка</w:t>
            </w:r>
            <w:r w:rsidRPr="00CE7E8A">
              <w:t>ж</w:t>
            </w:r>
            <w:r w:rsidRPr="00CE7E8A">
              <w:t>дом столбце синих клеток не меньше, чем красных и не меньше, чем зелёных. Каким может быть количес</w:t>
            </w:r>
            <w:r w:rsidRPr="00CE7E8A">
              <w:t>т</w:t>
            </w:r>
            <w:r w:rsidRPr="00CE7E8A">
              <w:t xml:space="preserve">во зелёных клеток </w:t>
            </w:r>
            <w:r>
              <w:t>в таблице?</w:t>
            </w:r>
          </w:p>
        </w:tc>
      </w:tr>
      <w:tr w:rsidR="00BD62A3" w:rsidRPr="00C80A72" w:rsidTr="0048152F">
        <w:trPr>
          <w:trHeight w:val="2676"/>
        </w:trPr>
        <w:tc>
          <w:tcPr>
            <w:tcW w:w="543" w:type="dxa"/>
            <w:textDirection w:val="btLr"/>
            <w:vAlign w:val="center"/>
          </w:tcPr>
          <w:p w:rsidR="00BD62A3" w:rsidRPr="00E27856" w:rsidRDefault="00381641" w:rsidP="00C80A72">
            <w:pPr>
              <w:ind w:left="113" w:right="113"/>
              <w:jc w:val="center"/>
              <w:rPr>
                <w:b/>
                <w:sz w:val="36"/>
                <w:szCs w:val="18"/>
              </w:rPr>
            </w:pPr>
            <w:r w:rsidRPr="00E27856">
              <w:rPr>
                <w:b/>
                <w:sz w:val="36"/>
                <w:szCs w:val="18"/>
              </w:rPr>
              <w:t>Геометрия</w:t>
            </w:r>
          </w:p>
        </w:tc>
        <w:tc>
          <w:tcPr>
            <w:tcW w:w="2542" w:type="dxa"/>
            <w:vAlign w:val="center"/>
          </w:tcPr>
          <w:p w:rsidR="00BD62A3" w:rsidRDefault="00CE7E8A" w:rsidP="0048152F">
            <w:pPr>
              <w:jc w:val="center"/>
            </w:pPr>
            <w:r>
              <w:t>Разрежьте фигуру, изображённую на р</w:t>
            </w:r>
            <w:r>
              <w:t>и</w:t>
            </w:r>
            <w:r>
              <w:t>сунке, на две один</w:t>
            </w:r>
            <w:r>
              <w:t>а</w:t>
            </w:r>
            <w:r>
              <w:t>ковые части тремя способами (резать можно только по ст</w:t>
            </w:r>
            <w:r>
              <w:t>о</w:t>
            </w:r>
            <w:r>
              <w:t>ронам сетки)</w:t>
            </w:r>
          </w:p>
          <w:p w:rsidR="00CE7E8A" w:rsidRPr="00FD2286" w:rsidRDefault="00CE7E8A" w:rsidP="0048152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E7E8A">
              <w:rPr>
                <w:rFonts w:ascii="Arial" w:hAnsi="Arial" w:cs="Arial"/>
                <w:sz w:val="22"/>
                <w:szCs w:val="16"/>
              </w:rPr>
              <w:drawing>
                <wp:inline distT="0" distB="0" distL="0" distR="0">
                  <wp:extent cx="1352550" cy="99661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93" cy="102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BD62A3" w:rsidRPr="00FD2286" w:rsidRDefault="00CE7E8A" w:rsidP="0048152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895BA6">
              <w:t>В треугольнике длины двух сторон равны 3,14 и 0,67. Найдите длину третьей стороны, если известно, что она выр</w:t>
            </w:r>
            <w:r w:rsidRPr="00895BA6">
              <w:t>а</w:t>
            </w:r>
            <w:r w:rsidRPr="00895BA6">
              <w:t>жается целым числом.</w:t>
            </w:r>
          </w:p>
        </w:tc>
        <w:tc>
          <w:tcPr>
            <w:tcW w:w="2530" w:type="dxa"/>
            <w:vAlign w:val="center"/>
          </w:tcPr>
          <w:p w:rsidR="00BD62A3" w:rsidRPr="00E01706" w:rsidRDefault="00E01706" w:rsidP="00E0170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E01706">
              <w:t>На сколько частей можно разделить квадрат тремя пр</w:t>
            </w:r>
            <w:r w:rsidRPr="00E01706">
              <w:t>я</w:t>
            </w:r>
            <w:r w:rsidRPr="00E01706">
              <w:t>мыми? Перечислите все возможные вар</w:t>
            </w:r>
            <w:r w:rsidRPr="00E01706">
              <w:t>и</w:t>
            </w:r>
            <w:r w:rsidRPr="00E01706">
              <w:t>анты.</w:t>
            </w:r>
          </w:p>
        </w:tc>
        <w:tc>
          <w:tcPr>
            <w:tcW w:w="2857" w:type="dxa"/>
            <w:vAlign w:val="center"/>
          </w:tcPr>
          <w:p w:rsidR="00BD62A3" w:rsidRPr="00FD2286" w:rsidRDefault="00E01706" w:rsidP="0048152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E01706">
              <w:t>ВН - высота остроугол</w:t>
            </w:r>
            <w:r w:rsidRPr="00E01706">
              <w:t>ь</w:t>
            </w:r>
            <w:r w:rsidRPr="00E01706">
              <w:t>ного треугольн</w:t>
            </w:r>
            <w:r w:rsidRPr="00E01706">
              <w:t>и</w:t>
            </w:r>
            <w:r w:rsidRPr="00E01706">
              <w:t xml:space="preserve">ка АВС. На отрезке ВН отметили точку </w:t>
            </w:r>
            <w:r w:rsidRPr="00E01706">
              <w:rPr>
                <w:lang w:val="en-US"/>
              </w:rPr>
              <w:t>L</w:t>
            </w:r>
            <w:r w:rsidRPr="00E01706">
              <w:t xml:space="preserve"> так, что</w:t>
            </w:r>
            <w:r>
              <w:rPr>
                <w:b/>
              </w:rPr>
              <w:t xml:space="preserve"> </w:t>
            </w:r>
            <w:r>
              <w:rPr>
                <w:rFonts w:ascii="Cambria Math" w:hAnsi="Cambria Math" w:cs="Cambria Math"/>
              </w:rPr>
              <w:t>∠</w:t>
            </w:r>
            <w:r>
              <w:rPr>
                <w:rFonts w:ascii="Cambria Math" w:hAnsi="Cambria Math" w:cs="Cambria Math"/>
                <w:lang w:val="en-US"/>
              </w:rPr>
              <w:t>LAH</w:t>
            </w:r>
            <w:r w:rsidRPr="000B65CD">
              <w:rPr>
                <w:rFonts w:ascii="Cambria Math" w:hAnsi="Cambria Math" w:cs="Cambria Math"/>
              </w:rPr>
              <w:t>=45</w:t>
            </w:r>
            <w:r w:rsidRPr="00641F4F">
              <w:rPr>
                <w:vertAlign w:val="superscript"/>
              </w:rPr>
              <w:t>◦</w:t>
            </w:r>
            <w:r>
              <w:rPr>
                <w:vertAlign w:val="superscript"/>
              </w:rPr>
              <w:t xml:space="preserve">. </w:t>
            </w:r>
            <w:r>
              <w:t>Оказ</w:t>
            </w:r>
            <w:r>
              <w:t>а</w:t>
            </w:r>
            <w:r>
              <w:t>лось, что АВ=</w:t>
            </w:r>
            <w:r>
              <w:rPr>
                <w:lang w:val="en-US"/>
              </w:rPr>
              <w:t>CL</w:t>
            </w:r>
            <w:r>
              <w:t>. Найдите угол АСВ.</w:t>
            </w:r>
          </w:p>
        </w:tc>
        <w:tc>
          <w:tcPr>
            <w:tcW w:w="2693" w:type="dxa"/>
            <w:vAlign w:val="center"/>
          </w:tcPr>
          <w:p w:rsidR="00BD62A3" w:rsidRPr="00FD2286" w:rsidRDefault="00E01706" w:rsidP="0048152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t>На прямой отмечена 101 точка. Сколько вс</w:t>
            </w:r>
            <w:r>
              <w:t>е</w:t>
            </w:r>
            <w:r>
              <w:t>возможных отрезков с концами в этих точках можно назвать?</w:t>
            </w:r>
          </w:p>
        </w:tc>
        <w:tc>
          <w:tcPr>
            <w:tcW w:w="2551" w:type="dxa"/>
            <w:vAlign w:val="center"/>
          </w:tcPr>
          <w:p w:rsidR="00BD62A3" w:rsidRPr="00FD2286" w:rsidRDefault="00E01706" w:rsidP="0048152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t xml:space="preserve">В треугольнике ABC </w:t>
            </w:r>
            <w:r>
              <w:rPr>
                <w:rFonts w:ascii="Cambria Math" w:hAnsi="Cambria Math" w:cs="Cambria Math"/>
              </w:rPr>
              <w:t>∠</w:t>
            </w:r>
            <w:r>
              <w:t>B = 20</w:t>
            </w:r>
            <w:r w:rsidRPr="00D7105B">
              <w:rPr>
                <w:vertAlign w:val="superscript"/>
              </w:rPr>
              <w:t>◦</w:t>
            </w:r>
            <w:r>
              <w:t>,</w:t>
            </w:r>
            <w:r>
              <w:rPr>
                <w:rFonts w:ascii="Cambria Math" w:hAnsi="Cambria Math" w:cs="Cambria Math"/>
              </w:rPr>
              <w:t>∠</w:t>
            </w:r>
            <w:r>
              <w:t>C = 40</w:t>
            </w:r>
            <w:r w:rsidRPr="00D7105B">
              <w:rPr>
                <w:vertAlign w:val="superscript"/>
              </w:rPr>
              <w:t>◦</w:t>
            </w:r>
            <w:r>
              <w:t xml:space="preserve"> . Биссектриса AD равна 2. Найдите разность длин сторон BC и AB.</w:t>
            </w:r>
          </w:p>
        </w:tc>
      </w:tr>
      <w:tr w:rsidR="00E27856" w:rsidRPr="00C80A72" w:rsidTr="00E463DA">
        <w:trPr>
          <w:trHeight w:hRule="exact" w:val="340"/>
        </w:trPr>
        <w:tc>
          <w:tcPr>
            <w:tcW w:w="543" w:type="dxa"/>
            <w:vAlign w:val="center"/>
          </w:tcPr>
          <w:p w:rsidR="00E27856" w:rsidRPr="00C80A72" w:rsidRDefault="00E27856" w:rsidP="00E463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2" w:type="dxa"/>
            <w:vAlign w:val="center"/>
          </w:tcPr>
          <w:p w:rsidR="00E27856" w:rsidRPr="00E27856" w:rsidRDefault="00E27856" w:rsidP="00E463D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E27856" w:rsidRPr="00E27856" w:rsidRDefault="00E27856" w:rsidP="00E463D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2</w:t>
            </w:r>
          </w:p>
        </w:tc>
        <w:tc>
          <w:tcPr>
            <w:tcW w:w="2530" w:type="dxa"/>
            <w:vAlign w:val="center"/>
          </w:tcPr>
          <w:p w:rsidR="00E27856" w:rsidRPr="00E27856" w:rsidRDefault="00E27856" w:rsidP="00E463D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3</w:t>
            </w:r>
          </w:p>
        </w:tc>
        <w:tc>
          <w:tcPr>
            <w:tcW w:w="2857" w:type="dxa"/>
            <w:vAlign w:val="center"/>
          </w:tcPr>
          <w:p w:rsidR="00E27856" w:rsidRPr="00E27856" w:rsidRDefault="00E27856" w:rsidP="00E463D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E27856" w:rsidRPr="00E27856" w:rsidRDefault="00E27856" w:rsidP="00E463D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E27856" w:rsidRPr="00E27856" w:rsidRDefault="00E27856" w:rsidP="00E463D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27856">
              <w:rPr>
                <w:rFonts w:ascii="Arial" w:hAnsi="Arial" w:cs="Arial"/>
                <w:b/>
                <w:szCs w:val="16"/>
              </w:rPr>
              <w:t>6</w:t>
            </w:r>
          </w:p>
        </w:tc>
      </w:tr>
      <w:tr w:rsidR="00E27856" w:rsidRPr="00E27856" w:rsidTr="005C5F6F">
        <w:trPr>
          <w:trHeight w:val="4889"/>
        </w:trPr>
        <w:tc>
          <w:tcPr>
            <w:tcW w:w="543" w:type="dxa"/>
            <w:textDirection w:val="btLr"/>
            <w:vAlign w:val="center"/>
          </w:tcPr>
          <w:p w:rsidR="00E27856" w:rsidRPr="00E27856" w:rsidRDefault="00E27856" w:rsidP="00E463DA">
            <w:pPr>
              <w:ind w:left="113" w:right="113"/>
              <w:jc w:val="center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>Сколько?</w:t>
            </w:r>
          </w:p>
        </w:tc>
        <w:tc>
          <w:tcPr>
            <w:tcW w:w="2542" w:type="dxa"/>
            <w:vAlign w:val="center"/>
          </w:tcPr>
          <w:p w:rsidR="00E27856" w:rsidRPr="00E27856" w:rsidRDefault="005C5F6F" w:rsidP="00E27856">
            <w:pPr>
              <w:jc w:val="center"/>
              <w:rPr>
                <w:rStyle w:val="a8"/>
                <w:i w:val="0"/>
              </w:rPr>
            </w:pPr>
            <w:r>
              <w:t>Натуральное число назовем горбатым, если в его записи цифры сначала во</w:t>
            </w:r>
            <w:r>
              <w:t>з</w:t>
            </w:r>
            <w:r>
              <w:t>растают, а затем с к</w:t>
            </w:r>
            <w:r>
              <w:t>а</w:t>
            </w:r>
            <w:r>
              <w:t>кого-то момента уб</w:t>
            </w:r>
            <w:r>
              <w:t>ы</w:t>
            </w:r>
            <w:r>
              <w:t>вают. Сколько 17-значных горбатых ч</w:t>
            </w:r>
            <w:r>
              <w:t>и</w:t>
            </w:r>
            <w:r>
              <w:t>сел?</w:t>
            </w:r>
          </w:p>
        </w:tc>
        <w:tc>
          <w:tcPr>
            <w:tcW w:w="2835" w:type="dxa"/>
            <w:vAlign w:val="center"/>
          </w:tcPr>
          <w:p w:rsidR="00E27856" w:rsidRPr="00E27856" w:rsidRDefault="005C5F6F" w:rsidP="00E27856">
            <w:pPr>
              <w:jc w:val="center"/>
              <w:rPr>
                <w:rFonts w:ascii="Arial" w:hAnsi="Arial" w:cs="Arial"/>
                <w:szCs w:val="16"/>
              </w:rPr>
            </w:pPr>
            <w:r>
              <w:t>Когда скупой рыцарь раскладывает свои мон</w:t>
            </w:r>
            <w:r>
              <w:t>е</w:t>
            </w:r>
            <w:r>
              <w:t>ты стопками по 1009 штук, у него останется 9 монет. Сколько монет может остаться, если он будет их раскладывать по 2018 штук?</w:t>
            </w:r>
          </w:p>
        </w:tc>
        <w:tc>
          <w:tcPr>
            <w:tcW w:w="2530" w:type="dxa"/>
            <w:vAlign w:val="center"/>
          </w:tcPr>
          <w:p w:rsidR="00E27856" w:rsidRPr="00E27856" w:rsidRDefault="005C5F6F" w:rsidP="00E27856">
            <w:pPr>
              <w:jc w:val="center"/>
              <w:rPr>
                <w:rFonts w:ascii="Arial" w:hAnsi="Arial" w:cs="Arial"/>
                <w:szCs w:val="22"/>
              </w:rPr>
            </w:pPr>
            <w:r>
              <w:t xml:space="preserve">Сколько </w:t>
            </w:r>
            <w:r w:rsidR="00642B5C">
              <w:t xml:space="preserve">существует </w:t>
            </w:r>
            <w:r>
              <w:t>пятизначных чисел, которые одинаково читаются слева н</w:t>
            </w:r>
            <w:r>
              <w:t>а</w:t>
            </w:r>
            <w:r>
              <w:t>право и справа налево (как, н</w:t>
            </w:r>
            <w:r>
              <w:t>а</w:t>
            </w:r>
            <w:r>
              <w:t>пример, 12321 и 25852)?</w:t>
            </w:r>
          </w:p>
        </w:tc>
        <w:tc>
          <w:tcPr>
            <w:tcW w:w="2857" w:type="dxa"/>
            <w:vAlign w:val="center"/>
          </w:tcPr>
          <w:p w:rsidR="00E27856" w:rsidRPr="00E27856" w:rsidRDefault="005C5F6F" w:rsidP="00E27856">
            <w:pPr>
              <w:jc w:val="center"/>
              <w:rPr>
                <w:rFonts w:ascii="Arial" w:hAnsi="Arial" w:cs="Arial"/>
                <w:szCs w:val="16"/>
              </w:rPr>
            </w:pPr>
            <w:r>
              <w:t>Требуется проложить трассу газопровода на участке длиной 450 м. В распоряжении строит</w:t>
            </w:r>
            <w:r>
              <w:t>е</w:t>
            </w:r>
            <w:r>
              <w:t>лей имеются трубы дл</w:t>
            </w:r>
            <w:r>
              <w:t>и</w:t>
            </w:r>
            <w:r>
              <w:t>ной 9 и 13 м. Сколько труб той и другой длины нужно взять для пр</w:t>
            </w:r>
            <w:r>
              <w:t>о</w:t>
            </w:r>
            <w:r>
              <w:t>кладки трассы, чтобы число сварных швов б</w:t>
            </w:r>
            <w:r>
              <w:t>ы</w:t>
            </w:r>
            <w:r>
              <w:t>ло минимальным? Трубы резать нельзя.</w:t>
            </w:r>
          </w:p>
        </w:tc>
        <w:tc>
          <w:tcPr>
            <w:tcW w:w="2693" w:type="dxa"/>
            <w:vAlign w:val="center"/>
          </w:tcPr>
          <w:p w:rsidR="00E27856" w:rsidRPr="00E27856" w:rsidRDefault="005C5F6F" w:rsidP="00E27856">
            <w:pPr>
              <w:jc w:val="center"/>
              <w:rPr>
                <w:rFonts w:ascii="Arial" w:hAnsi="Arial" w:cs="Arial"/>
                <w:szCs w:val="16"/>
              </w:rPr>
            </w:pPr>
            <w:r>
              <w:t>Имеется б</w:t>
            </w:r>
            <w:r w:rsidR="0040130F">
              <w:t>утылка кваса</w:t>
            </w:r>
            <w:r>
              <w:t>.</w:t>
            </w:r>
            <w:r w:rsidR="0040130F">
              <w:t xml:space="preserve"> </w:t>
            </w:r>
            <w:r>
              <w:t>Объем бутылки кваса – 1,5 литра. Первый в</w:t>
            </w:r>
            <w:r>
              <w:t>ы</w:t>
            </w:r>
            <w:r>
              <w:t>пил половину б</w:t>
            </w:r>
            <w:r>
              <w:t>у</w:t>
            </w:r>
            <w:r>
              <w:t>тылки, второй – треть того, что осталось п</w:t>
            </w:r>
            <w:r>
              <w:t>о</w:t>
            </w:r>
            <w:r>
              <w:t>сле первого, третий – четверть о</w:t>
            </w:r>
            <w:r>
              <w:t>с</w:t>
            </w:r>
            <w:r>
              <w:t>тавшегося от предыд</w:t>
            </w:r>
            <w:r>
              <w:t>у</w:t>
            </w:r>
            <w:r>
              <w:t>щих, и так далее, ч</w:t>
            </w:r>
            <w:r>
              <w:t>е</w:t>
            </w:r>
            <w:r>
              <w:t>тырнадцатый – пятн</w:t>
            </w:r>
            <w:r>
              <w:t>а</w:t>
            </w:r>
            <w:r>
              <w:t>дцатую часть оставш</w:t>
            </w:r>
            <w:r>
              <w:t>е</w:t>
            </w:r>
            <w:r>
              <w:t>гося. Сколько кваса о</w:t>
            </w:r>
            <w:r>
              <w:t>с</w:t>
            </w:r>
            <w:r>
              <w:t>талось в б</w:t>
            </w:r>
            <w:r>
              <w:t>у</w:t>
            </w:r>
            <w:r>
              <w:t>тылке?</w:t>
            </w:r>
          </w:p>
        </w:tc>
        <w:tc>
          <w:tcPr>
            <w:tcW w:w="2551" w:type="dxa"/>
            <w:vAlign w:val="center"/>
          </w:tcPr>
          <w:p w:rsidR="00E27856" w:rsidRPr="00E27856" w:rsidRDefault="005C5F6F" w:rsidP="00E27856">
            <w:pPr>
              <w:jc w:val="center"/>
              <w:rPr>
                <w:rFonts w:ascii="Arial" w:hAnsi="Arial" w:cs="Arial"/>
                <w:szCs w:val="16"/>
              </w:rPr>
            </w:pPr>
            <w:r>
              <w:t>Сколькими способами можно поставить на шахматную доску две  разноцветных ладьи так, чтобы они не б</w:t>
            </w:r>
            <w:r>
              <w:t>и</w:t>
            </w:r>
            <w:r>
              <w:t>ли друг друга?</w:t>
            </w:r>
          </w:p>
        </w:tc>
      </w:tr>
      <w:tr w:rsidR="00E27856" w:rsidRPr="00C80A72" w:rsidTr="005C5F6F">
        <w:trPr>
          <w:trHeight w:val="4391"/>
        </w:trPr>
        <w:tc>
          <w:tcPr>
            <w:tcW w:w="543" w:type="dxa"/>
            <w:textDirection w:val="btLr"/>
            <w:vAlign w:val="center"/>
          </w:tcPr>
          <w:p w:rsidR="00E27856" w:rsidRPr="00E27856" w:rsidRDefault="00E27856" w:rsidP="00E463DA">
            <w:pPr>
              <w:ind w:left="113" w:right="113"/>
              <w:jc w:val="center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>Числа</w:t>
            </w:r>
          </w:p>
        </w:tc>
        <w:tc>
          <w:tcPr>
            <w:tcW w:w="2542" w:type="dxa"/>
            <w:vAlign w:val="center"/>
          </w:tcPr>
          <w:p w:rsidR="00E27856" w:rsidRPr="00DB31DD" w:rsidRDefault="005C5F6F" w:rsidP="00E2785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14101">
              <w:t>Составьте из цифр 1, 2, 3, 4, 5 составить одно двузначное и одно трехзначное число так,</w:t>
            </w:r>
            <w:r>
              <w:t xml:space="preserve"> чтобы вт</w:t>
            </w:r>
            <w:r>
              <w:t>о</w:t>
            </w:r>
            <w:r>
              <w:t>рое делилось на пе</w:t>
            </w:r>
            <w:r>
              <w:t>р</w:t>
            </w:r>
            <w:r>
              <w:t>вое. Запишите все возможные варианты.</w:t>
            </w:r>
          </w:p>
        </w:tc>
        <w:tc>
          <w:tcPr>
            <w:tcW w:w="2835" w:type="dxa"/>
            <w:vAlign w:val="center"/>
          </w:tcPr>
          <w:p w:rsidR="005C5F6F" w:rsidRPr="005C5F6F" w:rsidRDefault="005C5F6F" w:rsidP="005C5F6F">
            <w:pPr>
              <w:jc w:val="center"/>
            </w:pPr>
            <w:r w:rsidRPr="005C5F6F">
              <w:t>Дана последовател</w:t>
            </w:r>
            <w:r w:rsidRPr="005C5F6F">
              <w:t>ь</w:t>
            </w:r>
            <w:r w:rsidRPr="005C5F6F">
              <w:t>ность натуральных ч</w:t>
            </w:r>
            <w:r w:rsidRPr="005C5F6F">
              <w:t>и</w:t>
            </w:r>
            <w:r w:rsidRPr="005C5F6F">
              <w:t>сел:</w:t>
            </w:r>
          </w:p>
          <w:p w:rsidR="005C5F6F" w:rsidRPr="005C5F6F" w:rsidRDefault="005C5F6F" w:rsidP="005C5F6F">
            <w:pPr>
              <w:jc w:val="center"/>
            </w:pPr>
            <w:r w:rsidRPr="005C5F6F">
              <w:t>3,  7,  15,  31,  63,  127, …</w:t>
            </w:r>
          </w:p>
          <w:p w:rsidR="00E27856" w:rsidRPr="00DB31DD" w:rsidRDefault="005C5F6F" w:rsidP="005C5F6F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5C5F6F">
              <w:t>Какое число стоит на 10-м месте в этой послед</w:t>
            </w:r>
            <w:r w:rsidRPr="005C5F6F">
              <w:t>о</w:t>
            </w:r>
            <w:r w:rsidRPr="005C5F6F">
              <w:t>вательности</w:t>
            </w:r>
          </w:p>
        </w:tc>
        <w:tc>
          <w:tcPr>
            <w:tcW w:w="2530" w:type="dxa"/>
            <w:vAlign w:val="center"/>
          </w:tcPr>
          <w:p w:rsidR="00E27856" w:rsidRPr="00C63FB6" w:rsidRDefault="00C63FB6" w:rsidP="00E2785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63FB6">
              <w:t>Найдите все реш</w:t>
            </w:r>
            <w:r w:rsidRPr="00C63FB6">
              <w:t>е</w:t>
            </w:r>
            <w:r w:rsidRPr="00C63FB6">
              <w:t>ния ребуса АР</w:t>
            </w:r>
            <w:r w:rsidRPr="00C63FB6">
              <w:rPr>
                <w:vertAlign w:val="superscript"/>
              </w:rPr>
              <w:t>А</w:t>
            </w:r>
            <w:r>
              <w:rPr>
                <w:vertAlign w:val="superscript"/>
              </w:rPr>
              <w:t xml:space="preserve"> </w:t>
            </w:r>
            <w:r w:rsidRPr="00C63FB6">
              <w:t>=</w:t>
            </w:r>
            <w:r>
              <w:t xml:space="preserve"> </w:t>
            </w:r>
            <w:r w:rsidRPr="00C63FB6">
              <w:t>РАТ.</w:t>
            </w:r>
          </w:p>
        </w:tc>
        <w:tc>
          <w:tcPr>
            <w:tcW w:w="2857" w:type="dxa"/>
            <w:vAlign w:val="center"/>
          </w:tcPr>
          <w:p w:rsidR="00E27856" w:rsidRPr="00C63FB6" w:rsidRDefault="00C63FB6" w:rsidP="00E2785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63FB6">
              <w:t>На сколько нулей ока</w:t>
            </w:r>
            <w:r w:rsidRPr="00C63FB6">
              <w:t>н</w:t>
            </w:r>
            <w:r w:rsidRPr="00C63FB6">
              <w:t xml:space="preserve">чивается число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(100…01)</m:t>
                  </m:r>
                </m:e>
                <m:sup>
                  <m:r>
                    <w:rPr>
                      <w:rFonts w:ascii="Cambria Math" w:hAnsi="Cambria Math"/>
                    </w:rPr>
                    <m:t>2017</m:t>
                  </m:r>
                </m:sup>
              </m:sSup>
            </m:oMath>
            <w:r w:rsidRPr="00C63FB6">
              <w:rPr>
                <w:rFonts w:eastAsiaTheme="minorEastAsia"/>
              </w:rPr>
              <w:t>-1, если известно, что число 100….01 содержит 2017 нулей.</w:t>
            </w:r>
          </w:p>
        </w:tc>
        <w:tc>
          <w:tcPr>
            <w:tcW w:w="2693" w:type="dxa"/>
            <w:vAlign w:val="center"/>
          </w:tcPr>
          <w:p w:rsidR="00E27856" w:rsidRPr="00C63FB6" w:rsidRDefault="00C63FB6" w:rsidP="00E2785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63FB6">
              <w:t>Сколько всего делит</w:t>
            </w:r>
            <w:r w:rsidRPr="00C63FB6">
              <w:t>е</w:t>
            </w:r>
            <w:r w:rsidRPr="00C63FB6">
              <w:t>лей имеет число 2019</w:t>
            </w:r>
            <w:r w:rsidRPr="00C63FB6">
              <w:rPr>
                <w:vertAlign w:val="superscript"/>
              </w:rPr>
              <w:t>2018</w:t>
            </w:r>
            <w:r w:rsidRPr="00C63FB6">
              <w:t>?</w:t>
            </w:r>
          </w:p>
        </w:tc>
        <w:tc>
          <w:tcPr>
            <w:tcW w:w="2551" w:type="dxa"/>
            <w:vAlign w:val="center"/>
          </w:tcPr>
          <w:p w:rsidR="00E27856" w:rsidRPr="00DB31DD" w:rsidRDefault="00C63FB6" w:rsidP="00E2785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BF7E91">
              <w:t>В вершинах квадрата записали четыре н</w:t>
            </w:r>
            <w:r w:rsidRPr="00BF7E91">
              <w:t>а</w:t>
            </w:r>
            <w:r w:rsidRPr="00BF7E91">
              <w:t>туральных числа. Возле каждой стор</w:t>
            </w:r>
            <w:r w:rsidRPr="00BF7E91">
              <w:t>о</w:t>
            </w:r>
            <w:r w:rsidRPr="00BF7E91">
              <w:t>ны записали произв</w:t>
            </w:r>
            <w:r w:rsidRPr="00BF7E91">
              <w:t>е</w:t>
            </w:r>
            <w:r w:rsidRPr="00BF7E91">
              <w:t>дение чисел в её ко</w:t>
            </w:r>
            <w:r w:rsidRPr="00BF7E91">
              <w:t>н</w:t>
            </w:r>
            <w:r w:rsidRPr="00BF7E91">
              <w:t>цах. Сумма этих пр</w:t>
            </w:r>
            <w:r w:rsidRPr="00BF7E91">
              <w:t>о</w:t>
            </w:r>
            <w:r w:rsidRPr="00BF7E91">
              <w:t>изведений равна 33. Найти сумму чисел в вершинах.</w:t>
            </w:r>
          </w:p>
        </w:tc>
      </w:tr>
    </w:tbl>
    <w:p w:rsidR="00B16CF1" w:rsidRDefault="00B16CF1"/>
    <w:p w:rsidR="00B16CF1" w:rsidRDefault="00B16CF1"/>
    <w:sectPr w:rsidR="00B16CF1" w:rsidSect="007E433B">
      <w:pgSz w:w="16838" w:h="11906" w:orient="landscape"/>
      <w:pgMar w:top="567" w:right="680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76" w:rsidRDefault="00CC2876" w:rsidP="00E27856">
      <w:r>
        <w:separator/>
      </w:r>
    </w:p>
  </w:endnote>
  <w:endnote w:type="continuationSeparator" w:id="1">
    <w:p w:rsidR="00CC2876" w:rsidRDefault="00CC2876" w:rsidP="00E2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76" w:rsidRDefault="00CC2876" w:rsidP="00E27856">
      <w:r>
        <w:separator/>
      </w:r>
    </w:p>
  </w:footnote>
  <w:footnote w:type="continuationSeparator" w:id="1">
    <w:p w:rsidR="00CC2876" w:rsidRDefault="00CC2876" w:rsidP="00E27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123"/>
    <w:multiLevelType w:val="hybridMultilevel"/>
    <w:tmpl w:val="2B34DE2C"/>
    <w:lvl w:ilvl="0" w:tplc="C662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B2232"/>
    <w:multiLevelType w:val="singleLevel"/>
    <w:tmpl w:val="BB38D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8179FD"/>
    <w:multiLevelType w:val="singleLevel"/>
    <w:tmpl w:val="77D23DB6"/>
    <w:lvl w:ilvl="0">
      <w:start w:val="1"/>
      <w:numFmt w:val="decimal"/>
      <w:lvlText w:val="%1."/>
      <w:legacy w:legacy="1" w:legacySpace="113" w:legacyIndent="454"/>
      <w:lvlJc w:val="right"/>
      <w:pPr>
        <w:ind w:left="454" w:hanging="454"/>
      </w:pPr>
    </w:lvl>
  </w:abstractNum>
  <w:abstractNum w:abstractNumId="3">
    <w:nsid w:val="303F1951"/>
    <w:multiLevelType w:val="hybridMultilevel"/>
    <w:tmpl w:val="C2AA8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20A1"/>
    <w:multiLevelType w:val="singleLevel"/>
    <w:tmpl w:val="FEF46DD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73"/>
      </w:pPr>
      <w:rPr>
        <w:rFonts w:ascii="Times New Roman" w:hAnsi="Times New Roman" w:hint="default"/>
        <w:b/>
        <w:i w:val="0"/>
      </w:rPr>
    </w:lvl>
  </w:abstractNum>
  <w:abstractNum w:abstractNumId="5">
    <w:nsid w:val="5C086B13"/>
    <w:multiLevelType w:val="hybridMultilevel"/>
    <w:tmpl w:val="08AA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3643D"/>
    <w:multiLevelType w:val="hybridMultilevel"/>
    <w:tmpl w:val="79701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82717"/>
    <w:multiLevelType w:val="hybridMultilevel"/>
    <w:tmpl w:val="A15A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95201"/>
    <w:multiLevelType w:val="hybridMultilevel"/>
    <w:tmpl w:val="3C2A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35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autoHyphenation/>
  <w:hyphenationZone w:val="357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80"/>
    <w:rsid w:val="00001479"/>
    <w:rsid w:val="00017CF6"/>
    <w:rsid w:val="00023FFA"/>
    <w:rsid w:val="00030F08"/>
    <w:rsid w:val="00051C95"/>
    <w:rsid w:val="0008633F"/>
    <w:rsid w:val="000A7C10"/>
    <w:rsid w:val="000B0EFC"/>
    <w:rsid w:val="000C1A97"/>
    <w:rsid w:val="000D1E95"/>
    <w:rsid w:val="000E2B0D"/>
    <w:rsid w:val="00105426"/>
    <w:rsid w:val="001637F4"/>
    <w:rsid w:val="00176D4E"/>
    <w:rsid w:val="00182EC9"/>
    <w:rsid w:val="00196AF1"/>
    <w:rsid w:val="001A0FA3"/>
    <w:rsid w:val="001A6040"/>
    <w:rsid w:val="001C274C"/>
    <w:rsid w:val="001E5209"/>
    <w:rsid w:val="001F21F4"/>
    <w:rsid w:val="002035FC"/>
    <w:rsid w:val="002159F5"/>
    <w:rsid w:val="00223754"/>
    <w:rsid w:val="00226DB7"/>
    <w:rsid w:val="0023721B"/>
    <w:rsid w:val="00244825"/>
    <w:rsid w:val="00253F5E"/>
    <w:rsid w:val="00266AF0"/>
    <w:rsid w:val="00266D85"/>
    <w:rsid w:val="002A3B12"/>
    <w:rsid w:val="002B7334"/>
    <w:rsid w:val="002C1F36"/>
    <w:rsid w:val="002E7FEC"/>
    <w:rsid w:val="002F0AE5"/>
    <w:rsid w:val="0033113B"/>
    <w:rsid w:val="00346911"/>
    <w:rsid w:val="00381641"/>
    <w:rsid w:val="003E56D6"/>
    <w:rsid w:val="0040130F"/>
    <w:rsid w:val="004329E0"/>
    <w:rsid w:val="00435C26"/>
    <w:rsid w:val="004427B0"/>
    <w:rsid w:val="0044456A"/>
    <w:rsid w:val="004446B8"/>
    <w:rsid w:val="004633A9"/>
    <w:rsid w:val="00475265"/>
    <w:rsid w:val="0048152F"/>
    <w:rsid w:val="004E1CD4"/>
    <w:rsid w:val="004F23DE"/>
    <w:rsid w:val="0052566D"/>
    <w:rsid w:val="00574F12"/>
    <w:rsid w:val="005802F2"/>
    <w:rsid w:val="005836DD"/>
    <w:rsid w:val="00590605"/>
    <w:rsid w:val="005A77D5"/>
    <w:rsid w:val="005C5F6F"/>
    <w:rsid w:val="005C7B91"/>
    <w:rsid w:val="005D64CB"/>
    <w:rsid w:val="005F5562"/>
    <w:rsid w:val="005F6F02"/>
    <w:rsid w:val="006028E2"/>
    <w:rsid w:val="00642880"/>
    <w:rsid w:val="00642B5C"/>
    <w:rsid w:val="00642D90"/>
    <w:rsid w:val="00646F93"/>
    <w:rsid w:val="006757CC"/>
    <w:rsid w:val="006F6888"/>
    <w:rsid w:val="007136C7"/>
    <w:rsid w:val="0071419D"/>
    <w:rsid w:val="007155C5"/>
    <w:rsid w:val="0071767F"/>
    <w:rsid w:val="00733232"/>
    <w:rsid w:val="00743CE2"/>
    <w:rsid w:val="00750644"/>
    <w:rsid w:val="00756928"/>
    <w:rsid w:val="0076261C"/>
    <w:rsid w:val="00777A0B"/>
    <w:rsid w:val="007815CD"/>
    <w:rsid w:val="00791B15"/>
    <w:rsid w:val="007A64A1"/>
    <w:rsid w:val="007B4480"/>
    <w:rsid w:val="007E433B"/>
    <w:rsid w:val="007E7A1D"/>
    <w:rsid w:val="007F6CE4"/>
    <w:rsid w:val="00824036"/>
    <w:rsid w:val="00836634"/>
    <w:rsid w:val="00864414"/>
    <w:rsid w:val="00865FA5"/>
    <w:rsid w:val="0087495E"/>
    <w:rsid w:val="008A5F34"/>
    <w:rsid w:val="008C31DE"/>
    <w:rsid w:val="008C448D"/>
    <w:rsid w:val="008D11A1"/>
    <w:rsid w:val="008E108D"/>
    <w:rsid w:val="008E2183"/>
    <w:rsid w:val="008F1F6A"/>
    <w:rsid w:val="009015AD"/>
    <w:rsid w:val="00902F6F"/>
    <w:rsid w:val="00907B21"/>
    <w:rsid w:val="009507F3"/>
    <w:rsid w:val="00954EB7"/>
    <w:rsid w:val="00966B0A"/>
    <w:rsid w:val="009701F7"/>
    <w:rsid w:val="009709A3"/>
    <w:rsid w:val="009D72BF"/>
    <w:rsid w:val="009E7ADF"/>
    <w:rsid w:val="00A17F3C"/>
    <w:rsid w:val="00A704F6"/>
    <w:rsid w:val="00AA5559"/>
    <w:rsid w:val="00B00181"/>
    <w:rsid w:val="00B03048"/>
    <w:rsid w:val="00B11310"/>
    <w:rsid w:val="00B142B8"/>
    <w:rsid w:val="00B16CF1"/>
    <w:rsid w:val="00B56111"/>
    <w:rsid w:val="00B66FA7"/>
    <w:rsid w:val="00B841B3"/>
    <w:rsid w:val="00B87F92"/>
    <w:rsid w:val="00B954BE"/>
    <w:rsid w:val="00BB5763"/>
    <w:rsid w:val="00BD62A3"/>
    <w:rsid w:val="00BD741E"/>
    <w:rsid w:val="00C06098"/>
    <w:rsid w:val="00C14B47"/>
    <w:rsid w:val="00C33A3C"/>
    <w:rsid w:val="00C56606"/>
    <w:rsid w:val="00C63FB6"/>
    <w:rsid w:val="00C80A72"/>
    <w:rsid w:val="00C87FA5"/>
    <w:rsid w:val="00CA1637"/>
    <w:rsid w:val="00CC2876"/>
    <w:rsid w:val="00CC4A9B"/>
    <w:rsid w:val="00CE7E8A"/>
    <w:rsid w:val="00CF4F4B"/>
    <w:rsid w:val="00D0331B"/>
    <w:rsid w:val="00D24F4F"/>
    <w:rsid w:val="00D25BCB"/>
    <w:rsid w:val="00D50405"/>
    <w:rsid w:val="00D87B80"/>
    <w:rsid w:val="00DA5D4D"/>
    <w:rsid w:val="00DB08D6"/>
    <w:rsid w:val="00DB31DD"/>
    <w:rsid w:val="00DB7D32"/>
    <w:rsid w:val="00DC043A"/>
    <w:rsid w:val="00DF0A11"/>
    <w:rsid w:val="00DF3394"/>
    <w:rsid w:val="00E01706"/>
    <w:rsid w:val="00E15D7F"/>
    <w:rsid w:val="00E27856"/>
    <w:rsid w:val="00E37146"/>
    <w:rsid w:val="00E51475"/>
    <w:rsid w:val="00E7029D"/>
    <w:rsid w:val="00E72C7E"/>
    <w:rsid w:val="00EB71EC"/>
    <w:rsid w:val="00EC3953"/>
    <w:rsid w:val="00ED1C45"/>
    <w:rsid w:val="00EE4964"/>
    <w:rsid w:val="00EE5C48"/>
    <w:rsid w:val="00F449A6"/>
    <w:rsid w:val="00F53F50"/>
    <w:rsid w:val="00F728EF"/>
    <w:rsid w:val="00F87C9C"/>
    <w:rsid w:val="00F93D5F"/>
    <w:rsid w:val="00F96CE8"/>
    <w:rsid w:val="00FB0997"/>
    <w:rsid w:val="00FD2286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E108D"/>
    <w:rPr>
      <w:lang w:val="en-US"/>
    </w:rPr>
  </w:style>
  <w:style w:type="paragraph" w:styleId="a4">
    <w:name w:val="Body Text"/>
    <w:basedOn w:val="a"/>
    <w:rsid w:val="0071767F"/>
    <w:pPr>
      <w:jc w:val="both"/>
    </w:pPr>
    <w:rPr>
      <w:sz w:val="26"/>
      <w:szCs w:val="20"/>
    </w:rPr>
  </w:style>
  <w:style w:type="character" w:styleId="a5">
    <w:name w:val="Hyperlink"/>
    <w:basedOn w:val="a0"/>
    <w:rsid w:val="007E433B"/>
    <w:rPr>
      <w:color w:val="0000FF"/>
      <w:u w:val="single"/>
    </w:rPr>
  </w:style>
  <w:style w:type="paragraph" w:styleId="a6">
    <w:name w:val="Balloon Text"/>
    <w:basedOn w:val="a"/>
    <w:link w:val="a7"/>
    <w:rsid w:val="00481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52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DB31DD"/>
    <w:rPr>
      <w:i/>
      <w:iCs/>
    </w:rPr>
  </w:style>
  <w:style w:type="paragraph" w:styleId="a9">
    <w:name w:val="Title"/>
    <w:basedOn w:val="a"/>
    <w:next w:val="a"/>
    <w:link w:val="aa"/>
    <w:qFormat/>
    <w:rsid w:val="00DB31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B3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rsid w:val="00E27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7856"/>
    <w:rPr>
      <w:sz w:val="24"/>
      <w:szCs w:val="24"/>
    </w:rPr>
  </w:style>
  <w:style w:type="paragraph" w:styleId="ad">
    <w:name w:val="footer"/>
    <w:basedOn w:val="a"/>
    <w:link w:val="ae"/>
    <w:rsid w:val="00E27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7856"/>
    <w:rPr>
      <w:sz w:val="24"/>
      <w:szCs w:val="24"/>
    </w:rPr>
  </w:style>
  <w:style w:type="character" w:customStyle="1" w:styleId="apple-converted-space">
    <w:name w:val="apple-converted-space"/>
    <w:basedOn w:val="a0"/>
    <w:rsid w:val="00E27856"/>
  </w:style>
  <w:style w:type="paragraph" w:styleId="af">
    <w:name w:val="List Paragraph"/>
    <w:basedOn w:val="a"/>
    <w:uiPriority w:val="34"/>
    <w:qFormat/>
    <w:rsid w:val="005C5F6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MultiDVD Team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user</dc:creator>
  <cp:lastModifiedBy>FMSHn</cp:lastModifiedBy>
  <cp:revision>7</cp:revision>
  <cp:lastPrinted>2018-01-26T01:42:00Z</cp:lastPrinted>
  <dcterms:created xsi:type="dcterms:W3CDTF">2018-01-26T01:45:00Z</dcterms:created>
  <dcterms:modified xsi:type="dcterms:W3CDTF">2018-03-30T04:47:00Z</dcterms:modified>
</cp:coreProperties>
</file>